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6D967" w14:textId="77777777" w:rsidR="00D57464" w:rsidRDefault="00D57464" w:rsidP="00D57464">
      <w:pPr>
        <w:snapToGrid w:val="0"/>
        <w:spacing w:after="120" w:line="100" w:lineRule="atLeast"/>
      </w:pPr>
      <w:r>
        <w:rPr>
          <w:b/>
        </w:rPr>
        <w:t xml:space="preserve">PSTN Lines: </w:t>
      </w:r>
      <w:r>
        <w:t xml:space="preserve">Below outlines the PSTN Lines is use. The wining Vendor will be expected to port these numbers onto </w:t>
      </w:r>
      <w:proofErr w:type="spellStart"/>
      <w:r>
        <w:t>there</w:t>
      </w:r>
      <w:proofErr w:type="spellEnd"/>
      <w:r>
        <w:t xml:space="preserve"> account. These lines must remain as PSTN and be supported. 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38"/>
        <w:gridCol w:w="4839"/>
      </w:tblGrid>
      <w:tr w:rsidR="00D57464" w14:paraId="5C9040C5" w14:textId="77777777" w:rsidTr="009A5CA7">
        <w:tc>
          <w:tcPr>
            <w:tcW w:w="4838" w:type="dxa"/>
          </w:tcPr>
          <w:tbl>
            <w:tblPr>
              <w:tblW w:w="3880" w:type="dxa"/>
              <w:tblLayout w:type="fixed"/>
              <w:tblLook w:val="04A0" w:firstRow="1" w:lastRow="0" w:firstColumn="1" w:lastColumn="0" w:noHBand="0" w:noVBand="1"/>
            </w:tblPr>
            <w:tblGrid>
              <w:gridCol w:w="1276"/>
              <w:gridCol w:w="2604"/>
            </w:tblGrid>
            <w:tr w:rsidR="00D57464" w:rsidRPr="00A936AA" w14:paraId="49546BAB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7F0A68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b/>
                      <w:bCs/>
                      <w:color w:val="000000"/>
                      <w:lang w:eastAsia="en-IE"/>
                    </w:rPr>
                    <w:t> </w:t>
                  </w:r>
                </w:p>
              </w:tc>
              <w:tc>
                <w:tcPr>
                  <w:tcW w:w="26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4BEDDEC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b/>
                      <w:bCs/>
                      <w:color w:val="000000"/>
                      <w:lang w:eastAsia="en-IE"/>
                    </w:rPr>
                    <w:t>Government Campus</w:t>
                  </w:r>
                </w:p>
              </w:tc>
            </w:tr>
            <w:tr w:rsidR="00D57464" w:rsidRPr="00A936AA" w14:paraId="2D7E1C0E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6B368A8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en-IE"/>
                    </w:rPr>
                    <w:t xml:space="preserve">  </w:t>
                  </w: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6396280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C2DBFB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en-IE"/>
                    </w:rPr>
                    <w:t>Lift</w:t>
                  </w:r>
                </w:p>
              </w:tc>
            </w:tr>
            <w:tr w:rsidR="00D57464" w:rsidRPr="00A936AA" w14:paraId="25348F39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A06FFE7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6789067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994314F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en-IE"/>
                    </w:rPr>
                    <w:t>Lift</w:t>
                  </w:r>
                </w:p>
              </w:tc>
            </w:tr>
            <w:tr w:rsidR="00D57464" w:rsidRPr="00A936AA" w14:paraId="0D5F6F3A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C674A48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6788803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1999E6C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en-IE"/>
                    </w:rPr>
                    <w:t>Lift</w:t>
                  </w:r>
                </w:p>
              </w:tc>
            </w:tr>
            <w:tr w:rsidR="00D57464" w:rsidRPr="00A936AA" w14:paraId="1F12DF61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13ABD51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6621803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57D9D92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en-IE"/>
                    </w:rPr>
                    <w:t>Lift</w:t>
                  </w:r>
                </w:p>
              </w:tc>
            </w:tr>
            <w:tr w:rsidR="00D57464" w:rsidRPr="00A936AA" w14:paraId="536CD169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21050F3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6621802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6FE4369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en-IE"/>
                    </w:rPr>
                    <w:t>Lift</w:t>
                  </w:r>
                </w:p>
              </w:tc>
            </w:tr>
            <w:tr w:rsidR="00D57464" w:rsidRPr="00A936AA" w14:paraId="767371E7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0AA80D0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6621804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81C72F7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en-IE"/>
                    </w:rPr>
                    <w:t>Lift</w:t>
                  </w:r>
                </w:p>
              </w:tc>
            </w:tr>
            <w:tr w:rsidR="00D57464" w:rsidRPr="00A936AA" w14:paraId="531D93E2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5E594A4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6789507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3843CCF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en-IE"/>
                    </w:rPr>
                    <w:t>Lift</w:t>
                  </w:r>
                </w:p>
              </w:tc>
            </w:tr>
            <w:tr w:rsidR="00D57464" w:rsidRPr="00A936AA" w14:paraId="19829425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0BF3845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6767103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2DE6983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 xml:space="preserve">Fax </w:t>
                  </w:r>
                </w:p>
              </w:tc>
            </w:tr>
            <w:tr w:rsidR="00D57464" w:rsidRPr="00A936AA" w14:paraId="28D6EC7F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17A02D8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6785622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CBE32D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 xml:space="preserve">Fax </w:t>
                  </w:r>
                </w:p>
              </w:tc>
            </w:tr>
            <w:tr w:rsidR="00D57464" w:rsidRPr="00A936AA" w14:paraId="758235C4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83B91FD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6623928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5C71B1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 xml:space="preserve">Fax </w:t>
                  </w:r>
                </w:p>
              </w:tc>
            </w:tr>
            <w:tr w:rsidR="00D57464" w:rsidRPr="00A936AA" w14:paraId="2888BE80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558F53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6767456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0683367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 xml:space="preserve">Direct line </w:t>
                  </w:r>
                </w:p>
              </w:tc>
            </w:tr>
            <w:tr w:rsidR="00D57464" w:rsidRPr="00A936AA" w14:paraId="344C9CD6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101044D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6629277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F0EC29B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 xml:space="preserve">Direct line </w:t>
                  </w:r>
                </w:p>
              </w:tc>
            </w:tr>
            <w:tr w:rsidR="00D57464" w:rsidRPr="00A936AA" w14:paraId="22791A29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298020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6789936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254948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 xml:space="preserve">Fax </w:t>
                  </w:r>
                </w:p>
              </w:tc>
            </w:tr>
            <w:tr w:rsidR="00D57464" w:rsidRPr="00A936AA" w14:paraId="5BB9386E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AED69EB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6623885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10519BD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 xml:space="preserve">Fax </w:t>
                  </w:r>
                </w:p>
              </w:tc>
            </w:tr>
            <w:tr w:rsidR="00D57464" w:rsidRPr="00A936AA" w14:paraId="49659A91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B6CCD1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6761951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DC6D9A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 xml:space="preserve">Fax </w:t>
                  </w:r>
                </w:p>
              </w:tc>
            </w:tr>
            <w:tr w:rsidR="00D57464" w:rsidRPr="00A936AA" w14:paraId="00D39B0F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9E77C8C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6396281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0A1F8D4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 xml:space="preserve">Fax </w:t>
                  </w:r>
                </w:p>
              </w:tc>
            </w:tr>
            <w:tr w:rsidR="00D57464" w:rsidRPr="00A936AA" w14:paraId="7413B61D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0F05136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6621805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E685864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en-IE"/>
                    </w:rPr>
                    <w:t>Phone Line</w:t>
                  </w:r>
                </w:p>
              </w:tc>
            </w:tr>
            <w:tr w:rsidR="00D57464" w:rsidRPr="00A936AA" w14:paraId="62652939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33E62CF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6785272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B6164CE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 xml:space="preserve">Fax </w:t>
                  </w:r>
                </w:p>
              </w:tc>
            </w:tr>
            <w:tr w:rsidR="00D57464" w:rsidRPr="00A936AA" w14:paraId="2B38003C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DEB493F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6623270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665D20D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 xml:space="preserve">Fax </w:t>
                  </w:r>
                </w:p>
              </w:tc>
            </w:tr>
            <w:tr w:rsidR="00D57464" w:rsidRPr="00A936AA" w14:paraId="01C0CFFE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E6DCA87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6613684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4FF5084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 xml:space="preserve">Fax </w:t>
                  </w:r>
                </w:p>
              </w:tc>
            </w:tr>
            <w:tr w:rsidR="00D57464" w:rsidRPr="00A936AA" w14:paraId="05D77911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CF7F673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6616134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FB675F1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en-IE"/>
                    </w:rPr>
                    <w:t>Phone Line</w:t>
                  </w:r>
                </w:p>
              </w:tc>
            </w:tr>
            <w:tr w:rsidR="00D57464" w:rsidRPr="00A936AA" w14:paraId="518B8761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64C44D6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6767571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6F9A068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Main switch Number</w:t>
                  </w:r>
                </w:p>
              </w:tc>
            </w:tr>
            <w:tr w:rsidR="00D57464" w:rsidRPr="00A936AA" w14:paraId="5F5DCB7A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0D566A8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6619335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5D033BE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en-IE"/>
                    </w:rPr>
                    <w:t>Line</w:t>
                  </w: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 xml:space="preserve"> </w:t>
                  </w:r>
                </w:p>
              </w:tc>
            </w:tr>
            <w:tr w:rsidR="00D57464" w:rsidRPr="00A936AA" w14:paraId="7921FDFB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C53DDCA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6763528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8705963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Active line</w:t>
                  </w:r>
                </w:p>
              </w:tc>
            </w:tr>
            <w:tr w:rsidR="00D57464" w:rsidRPr="00A936AA" w14:paraId="3944A10B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8199047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6621806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7C0C4A3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en-IE"/>
                    </w:rPr>
                    <w:t>Phone Line</w:t>
                  </w: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 xml:space="preserve"> </w:t>
                  </w:r>
                </w:p>
              </w:tc>
            </w:tr>
            <w:tr w:rsidR="00D57464" w:rsidRPr="00A936AA" w14:paraId="6DE03D74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8E2F858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6767570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65DF72C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 xml:space="preserve">Fax </w:t>
                  </w:r>
                </w:p>
              </w:tc>
            </w:tr>
            <w:tr w:rsidR="00D57464" w:rsidRPr="00A936AA" w14:paraId="50A980BC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EA28F9D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6760783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D6C5945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 xml:space="preserve">Fax </w:t>
                  </w:r>
                </w:p>
              </w:tc>
            </w:tr>
            <w:tr w:rsidR="00D57464" w:rsidRPr="00A936AA" w14:paraId="34C07B24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1BC8FE1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6762842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9E86D94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 xml:space="preserve">Fax </w:t>
                  </w:r>
                </w:p>
              </w:tc>
            </w:tr>
            <w:tr w:rsidR="00D57464" w:rsidRPr="00A936AA" w14:paraId="0E1DD13F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740ECA4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6762077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0C3443D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en-IE"/>
                    </w:rPr>
                    <w:t xml:space="preserve">Conference Phone </w:t>
                  </w: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 xml:space="preserve"> </w:t>
                  </w:r>
                </w:p>
              </w:tc>
            </w:tr>
            <w:tr w:rsidR="00D57464" w:rsidRPr="00A936AA" w14:paraId="65205A27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8F125BF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6767579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641CB48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en-IE"/>
                    </w:rPr>
                    <w:t xml:space="preserve">Conference Phone </w:t>
                  </w: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 xml:space="preserve"> </w:t>
                  </w:r>
                </w:p>
              </w:tc>
            </w:tr>
            <w:tr w:rsidR="00D57464" w:rsidRPr="00A936AA" w14:paraId="24266AA8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2F7192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6623929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824BAFE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en-IE"/>
                    </w:rPr>
                    <w:t xml:space="preserve">Conference Phone </w:t>
                  </w: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 xml:space="preserve"> </w:t>
                  </w:r>
                </w:p>
              </w:tc>
            </w:tr>
            <w:tr w:rsidR="00D57464" w:rsidRPr="00A936AA" w14:paraId="435650EC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0D67456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6623886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E3A081E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Reception</w:t>
                  </w:r>
                  <w:r>
                    <w:rPr>
                      <w:rFonts w:eastAsia="Times New Roman" w:cs="Times New Roman"/>
                      <w:color w:val="000000"/>
                      <w:lang w:eastAsia="en-IE"/>
                    </w:rPr>
                    <w:t xml:space="preserve"> Phone</w:t>
                  </w:r>
                </w:p>
              </w:tc>
            </w:tr>
            <w:tr w:rsidR="00D57464" w:rsidRPr="00A936AA" w14:paraId="77E13CFA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16B4879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6617240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C82285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Active line</w:t>
                  </w:r>
                </w:p>
              </w:tc>
            </w:tr>
            <w:tr w:rsidR="00D57464" w:rsidRPr="00A936AA" w14:paraId="223B98BC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6ED3BFB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6615155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622DB16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Active line</w:t>
                  </w:r>
                </w:p>
              </w:tc>
            </w:tr>
            <w:tr w:rsidR="00D57464" w:rsidRPr="00A936AA" w14:paraId="5963AFB9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35F318C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6766953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5FCAC1D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Active line</w:t>
                  </w:r>
                </w:p>
              </w:tc>
            </w:tr>
            <w:tr w:rsidR="00D57464" w:rsidRPr="00A936AA" w14:paraId="69D8471F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0592838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6625497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768C848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Active line</w:t>
                  </w:r>
                </w:p>
              </w:tc>
            </w:tr>
            <w:tr w:rsidR="00D57464" w:rsidRPr="00A936AA" w14:paraId="23929267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92D6FB7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6612359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F239832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Active line</w:t>
                  </w:r>
                </w:p>
              </w:tc>
            </w:tr>
            <w:tr w:rsidR="00D57464" w:rsidRPr="00A936AA" w14:paraId="2EE7DA1C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90743E5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6623956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6C49729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en-IE"/>
                    </w:rPr>
                    <w:t>Fax</w:t>
                  </w:r>
                </w:p>
              </w:tc>
            </w:tr>
            <w:tr w:rsidR="00D57464" w:rsidRPr="00A936AA" w14:paraId="3940ED49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FA73253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6396281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C425EF0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Active line</w:t>
                  </w:r>
                </w:p>
              </w:tc>
            </w:tr>
            <w:tr w:rsidR="00D57464" w:rsidRPr="00A936AA" w14:paraId="7773CC60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ADBEA08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6623260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1ADE696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en-IE"/>
                    </w:rPr>
                    <w:t>Phone Line</w:t>
                  </w:r>
                </w:p>
              </w:tc>
            </w:tr>
            <w:tr w:rsidR="00D57464" w:rsidRPr="00A936AA" w14:paraId="75FD23B8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0746E72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6772357</w:t>
                  </w: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DBDD0B8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Fax</w:t>
                  </w:r>
                </w:p>
              </w:tc>
            </w:tr>
          </w:tbl>
          <w:p w14:paraId="0B5033DF" w14:textId="77777777" w:rsidR="00D57464" w:rsidRDefault="00D57464" w:rsidP="009A5CA7">
            <w:pPr>
              <w:snapToGrid w:val="0"/>
              <w:spacing w:after="120" w:line="100" w:lineRule="atLeast"/>
            </w:pPr>
          </w:p>
        </w:tc>
        <w:tc>
          <w:tcPr>
            <w:tcW w:w="4839" w:type="dxa"/>
          </w:tcPr>
          <w:tbl>
            <w:tblPr>
              <w:tblW w:w="3828" w:type="dxa"/>
              <w:tblLayout w:type="fixed"/>
              <w:tblLook w:val="04A0" w:firstRow="1" w:lastRow="0" w:firstColumn="1" w:lastColumn="0" w:noHBand="0" w:noVBand="1"/>
            </w:tblPr>
            <w:tblGrid>
              <w:gridCol w:w="1276"/>
              <w:gridCol w:w="2552"/>
            </w:tblGrid>
            <w:tr w:rsidR="00D57464" w:rsidRPr="00A936AA" w14:paraId="7E85BBB4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EE2A664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b/>
                      <w:bCs/>
                      <w:color w:val="000000"/>
                      <w:lang w:eastAsia="en-IE"/>
                    </w:rPr>
                    <w:t> 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815FC87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b/>
                      <w:bCs/>
                      <w:color w:val="000000"/>
                      <w:lang w:eastAsia="en-IE"/>
                    </w:rPr>
                    <w:t>Jamestown Finglas</w:t>
                  </w:r>
                </w:p>
              </w:tc>
            </w:tr>
            <w:tr w:rsidR="00D57464" w:rsidRPr="00A936AA" w14:paraId="71C16270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7EE18C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8645610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D9FAD1E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Main number</w:t>
                  </w:r>
                </w:p>
              </w:tc>
            </w:tr>
            <w:tr w:rsidR="00D57464" w:rsidRPr="00A936AA" w14:paraId="26A2C9DA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2EA5D59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8362692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40BE026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en-IE"/>
                    </w:rPr>
                    <w:t xml:space="preserve">Phone </w:t>
                  </w:r>
                </w:p>
              </w:tc>
            </w:tr>
            <w:tr w:rsidR="00D57464" w:rsidRPr="00A936AA" w14:paraId="05027261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E2684F0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6644767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6C6D5BD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Chubb Alarm</w:t>
                  </w:r>
                </w:p>
              </w:tc>
            </w:tr>
            <w:tr w:rsidR="00D57464" w:rsidRPr="00A936AA" w14:paraId="645C95B2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9EAA7FD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 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3B69F4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 </w:t>
                  </w:r>
                </w:p>
              </w:tc>
            </w:tr>
            <w:tr w:rsidR="00D57464" w:rsidRPr="00A936AA" w14:paraId="343321D5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EE7C89F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 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D085860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b/>
                      <w:bCs/>
                      <w:color w:val="000000"/>
                      <w:lang w:eastAsia="en-IE"/>
                    </w:rPr>
                    <w:t>COM's</w:t>
                  </w:r>
                </w:p>
              </w:tc>
            </w:tr>
            <w:tr w:rsidR="00D57464" w:rsidRPr="00A936AA" w14:paraId="24124814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8A5C2BF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8047041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2CCF1B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Fax</w:t>
                  </w:r>
                </w:p>
              </w:tc>
            </w:tr>
            <w:tr w:rsidR="00D57464" w:rsidRPr="00A936AA" w14:paraId="6E4DB757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C63F81C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8047042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2324A00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Direct</w:t>
                  </w:r>
                  <w:r>
                    <w:rPr>
                      <w:rFonts w:eastAsia="Times New Roman" w:cs="Times New Roman"/>
                      <w:color w:val="000000"/>
                      <w:lang w:eastAsia="en-IE"/>
                    </w:rPr>
                    <w:t xml:space="preserve"> Phone</w:t>
                  </w: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 xml:space="preserve"> line</w:t>
                  </w:r>
                </w:p>
              </w:tc>
            </w:tr>
            <w:tr w:rsidR="00D57464" w:rsidRPr="00A936AA" w14:paraId="58C9D260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67F808A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 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472F264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 </w:t>
                  </w:r>
                </w:p>
              </w:tc>
            </w:tr>
            <w:tr w:rsidR="00D57464" w:rsidRPr="00A936AA" w14:paraId="3920B5B7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19883DE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 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307B111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b/>
                      <w:bCs/>
                      <w:color w:val="000000"/>
                      <w:lang w:eastAsia="en-IE"/>
                    </w:rPr>
                    <w:t>Tullamore</w:t>
                  </w:r>
                </w:p>
              </w:tc>
            </w:tr>
            <w:tr w:rsidR="00D57464" w:rsidRPr="00A936AA" w14:paraId="32B321FB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6E7ED78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9363500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8DF313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PRA ISDN line</w:t>
                  </w:r>
                </w:p>
              </w:tc>
            </w:tr>
            <w:tr w:rsidR="00D57464" w:rsidRPr="00A936AA" w14:paraId="5176C932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D2B5A40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9363635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3320857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Franking Machine</w:t>
                  </w:r>
                </w:p>
              </w:tc>
            </w:tr>
            <w:tr w:rsidR="00D57464" w:rsidRPr="00A936AA" w14:paraId="6074DEBE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51169F7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9328794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81B0AAA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Lift line</w:t>
                  </w:r>
                </w:p>
              </w:tc>
            </w:tr>
            <w:tr w:rsidR="00D57464" w:rsidRPr="00A936AA" w14:paraId="438501BF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E9207B2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9328793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33E2E5A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Lift line</w:t>
                  </w:r>
                </w:p>
              </w:tc>
            </w:tr>
            <w:tr w:rsidR="00D57464" w:rsidRPr="00A936AA" w14:paraId="7F8F6513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0A0C810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9363254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327F930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en-IE"/>
                    </w:rPr>
                    <w:t>Phone</w:t>
                  </w:r>
                </w:p>
              </w:tc>
            </w:tr>
            <w:tr w:rsidR="00D57464" w:rsidRPr="00A936AA" w14:paraId="51845B41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B258469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9363254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9558963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 xml:space="preserve">Alarm </w:t>
                  </w:r>
                </w:p>
              </w:tc>
            </w:tr>
            <w:tr w:rsidR="00D57464" w:rsidRPr="00A936AA" w14:paraId="72279E7A" w14:textId="77777777" w:rsidTr="009A5CA7">
              <w:trPr>
                <w:trHeight w:val="300"/>
              </w:trPr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DADA09B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 w:rsidRPr="00A936AA">
                    <w:rPr>
                      <w:rFonts w:eastAsia="Times New Roman" w:cs="Times New Roman"/>
                      <w:color w:val="000000"/>
                      <w:lang w:eastAsia="en-IE"/>
                    </w:rPr>
                    <w:t>9360790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8F74BE6" w14:textId="77777777" w:rsidR="00D57464" w:rsidRPr="00A936AA" w:rsidRDefault="00D57464" w:rsidP="009A5CA7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en-IE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en-IE"/>
                    </w:rPr>
                    <w:t xml:space="preserve">Phone </w:t>
                  </w:r>
                </w:p>
              </w:tc>
            </w:tr>
          </w:tbl>
          <w:p w14:paraId="74F7AC0C" w14:textId="77777777" w:rsidR="00D57464" w:rsidRDefault="00D57464" w:rsidP="009A5CA7">
            <w:pPr>
              <w:snapToGrid w:val="0"/>
              <w:spacing w:after="120" w:line="100" w:lineRule="atLeast"/>
            </w:pPr>
          </w:p>
        </w:tc>
      </w:tr>
    </w:tbl>
    <w:p w14:paraId="5691A7BE" w14:textId="77777777" w:rsidR="005D4B11" w:rsidRDefault="005D4B11"/>
    <w:sectPr w:rsidR="005D4B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464"/>
    <w:rsid w:val="00276BA5"/>
    <w:rsid w:val="00387091"/>
    <w:rsid w:val="005D4B11"/>
    <w:rsid w:val="00D5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0DB55"/>
  <w15:chartTrackingRefBased/>
  <w15:docId w15:val="{C839A206-E988-4CC9-B0A0-5DB7AE5D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464"/>
    <w:pPr>
      <w:suppressAutoHyphens/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7464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7464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464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464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464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464"/>
    <w:pPr>
      <w:keepNext/>
      <w:keepLines/>
      <w:suppressAutoHyphens w:val="0"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464"/>
    <w:pPr>
      <w:keepNext/>
      <w:keepLines/>
      <w:suppressAutoHyphens w:val="0"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464"/>
    <w:pPr>
      <w:keepNext/>
      <w:keepLines/>
      <w:suppressAutoHyphens w:val="0"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464"/>
    <w:pPr>
      <w:keepNext/>
      <w:keepLines/>
      <w:suppressAutoHyphens w:val="0"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7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4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4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4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4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4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4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464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57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464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57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464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574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7464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574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4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4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Company>BTS Desktop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Garvan O'Brien (OGCIO)</dc:creator>
  <cp:keywords/>
  <dc:description/>
  <cp:lastModifiedBy>Garvan O'Brien (OGCIO)</cp:lastModifiedBy>
  <cp:revision>1</cp:revision>
  <dcterms:created xsi:type="dcterms:W3CDTF">2026-08-20T09:46:00Z</dcterms:created>
  <dcterms:modified xsi:type="dcterms:W3CDTF">2026-08-20T09:47:00Z</dcterms:modified>
</cp:coreProperties>
</file>